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2F1" w:rsidRPr="00C822F1" w:rsidRDefault="00AD466B" w:rsidP="00C822F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4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РАСПИСАНИЕ ЗВОНКОВ НА 2020/21 УЧЕБНЫЙ ГОД </w:t>
      </w:r>
    </w:p>
    <w:p w:rsidR="00C822F1" w:rsidRDefault="00C822F1" w:rsidP="00C82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466B" w:rsidRPr="00AD466B" w:rsidRDefault="00AD466B" w:rsidP="00C822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</w:pPr>
      <w:r w:rsidRPr="00AD466B"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  <w:t>1 КОРПУС</w:t>
      </w:r>
    </w:p>
    <w:p w:rsidR="00AD466B" w:rsidRPr="00C822F1" w:rsidRDefault="00AD466B" w:rsidP="00C822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"/>
        <w:tblW w:w="9206" w:type="dxa"/>
        <w:tblLook w:val="04A0" w:firstRow="1" w:lastRow="0" w:firstColumn="1" w:lastColumn="0" w:noHBand="0" w:noVBand="1"/>
      </w:tblPr>
      <w:tblGrid>
        <w:gridCol w:w="505"/>
        <w:gridCol w:w="1956"/>
        <w:gridCol w:w="795"/>
        <w:gridCol w:w="490"/>
        <w:gridCol w:w="1690"/>
        <w:gridCol w:w="795"/>
        <w:gridCol w:w="490"/>
        <w:gridCol w:w="1690"/>
        <w:gridCol w:w="795"/>
      </w:tblGrid>
      <w:tr w:rsidR="00C822F1" w:rsidRPr="00C822F1" w:rsidTr="00C82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3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1-е классы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2-е классы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3–4-е классы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мена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мена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</w:t>
            </w:r>
          </w:p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мена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Cs w:val="0"/>
                <w:caps w:val="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Завтрак в 08.30</w:t>
            </w: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08.45 – 09.20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08.15 – 08.55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 – 14.45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09.35 – 10.10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 – 09.50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 – 15.40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10.25 – 11.00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 – 10.45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15.55 – 16.35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 – 11.50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 – 11.40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16.50 – 17.30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 – 12.40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11.55-12.35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17.40 – 18.20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12.55 – 13.30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12.50 – 13.30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18.30 – 19.10</w:t>
            </w:r>
          </w:p>
        </w:tc>
        <w:tc>
          <w:tcPr>
            <w:tcW w:w="0" w:type="auto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466B" w:rsidRDefault="00AD466B" w:rsidP="00C82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Pr="00C822F1" w:rsidRDefault="00AD466B" w:rsidP="00C82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2F1" w:rsidRPr="00C822F1" w:rsidRDefault="00C822F1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"/>
        <w:tblW w:w="9214" w:type="dxa"/>
        <w:tblLayout w:type="fixed"/>
        <w:tblLook w:val="04A0" w:firstRow="1" w:lastRow="0" w:firstColumn="1" w:lastColumn="0" w:noHBand="0" w:noVBand="1"/>
      </w:tblPr>
      <w:tblGrid>
        <w:gridCol w:w="1985"/>
        <w:gridCol w:w="2551"/>
        <w:gridCol w:w="2410"/>
        <w:gridCol w:w="2268"/>
      </w:tblGrid>
      <w:tr w:rsidR="00C822F1" w:rsidRPr="00C822F1" w:rsidTr="00C822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3"/>
            <w:vAlign w:val="center"/>
            <w:hideMark/>
          </w:tcPr>
          <w:p w:rsidR="00C822F1" w:rsidRPr="00C822F1" w:rsidRDefault="00C822F1" w:rsidP="00C822F1">
            <w:p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1-я смена (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5-е, 9–11-е и кадетские классы</w:t>
            </w:r>
            <w:r w:rsidRPr="00C82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Перемена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кадет</w:t>
            </w:r>
          </w:p>
        </w:tc>
        <w:tc>
          <w:tcPr>
            <w:tcW w:w="2410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7:50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1-я пара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 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8:00 – 9:35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2-я пара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09:50 – 11:25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блок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11:40 – 13:15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C822F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C82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2F1" w:rsidRDefault="00C822F1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Default="00AD466B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Default="00AD466B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Default="00AD466B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Default="00AD466B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66B" w:rsidRPr="00C822F1" w:rsidRDefault="00AD466B" w:rsidP="00C822F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"/>
        <w:tblW w:w="9214" w:type="dxa"/>
        <w:tblLook w:val="04A0" w:firstRow="1" w:lastRow="0" w:firstColumn="1" w:lastColumn="0" w:noHBand="0" w:noVBand="1"/>
      </w:tblPr>
      <w:tblGrid>
        <w:gridCol w:w="1985"/>
        <w:gridCol w:w="2551"/>
        <w:gridCol w:w="2410"/>
        <w:gridCol w:w="2268"/>
      </w:tblGrid>
      <w:tr w:rsidR="00C822F1" w:rsidRPr="00C822F1" w:rsidTr="00AD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gridSpan w:val="3"/>
            <w:vAlign w:val="center"/>
            <w:hideMark/>
          </w:tcPr>
          <w:p w:rsidR="00AD466B" w:rsidRDefault="00AD466B" w:rsidP="00AD46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D466B" w:rsidRDefault="00C822F1" w:rsidP="00AD466B">
            <w:pPr>
              <w:ind w:lef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2-я с</w:t>
            </w:r>
            <w:bookmarkStart w:id="0" w:name="_GoBack"/>
            <w:bookmarkEnd w:id="0"/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мена (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6–8-е классы</w:t>
            </w:r>
            <w:r w:rsidRPr="00C822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D466B" w:rsidRPr="00C822F1" w:rsidRDefault="00AD466B" w:rsidP="00AD466B">
            <w:pPr>
              <w:ind w:left="7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22F1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410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Перемена</w:t>
            </w:r>
          </w:p>
        </w:tc>
      </w:tr>
      <w:tr w:rsidR="00C822F1" w:rsidRPr="00C822F1" w:rsidTr="00AD4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блок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14:00 – 15:35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AD4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блок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15:50 – 17:25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822F1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822F1" w:rsidRPr="00C822F1" w:rsidTr="00AD466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блок</w:t>
            </w: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урок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17:35 – 19:05</w:t>
            </w: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822F1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6-й урок</w:t>
            </w:r>
          </w:p>
        </w:tc>
        <w:tc>
          <w:tcPr>
            <w:tcW w:w="2410" w:type="dxa"/>
            <w:vMerge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:rsidR="00C822F1" w:rsidRPr="00C822F1" w:rsidRDefault="00C822F1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2F1" w:rsidRPr="00C822F1" w:rsidRDefault="00C822F1" w:rsidP="00C82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2F1" w:rsidRDefault="00C822F1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466B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466B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466B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466B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466B" w:rsidRPr="00AD466B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</w:pPr>
      <w:r w:rsidRPr="00AD466B">
        <w:rPr>
          <w:rFonts w:ascii="Times New Roman" w:eastAsia="Times New Roman" w:hAnsi="Times New Roman" w:cs="Times New Roman"/>
          <w:b/>
          <w:color w:val="000000"/>
          <w:sz w:val="36"/>
          <w:szCs w:val="28"/>
          <w:lang w:eastAsia="ru-RU"/>
        </w:rPr>
        <w:t>2 КОРПУС</w:t>
      </w:r>
    </w:p>
    <w:p w:rsidR="00AD466B" w:rsidRPr="00C822F1" w:rsidRDefault="00AD466B" w:rsidP="00AD46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3"/>
        <w:tblW w:w="9356" w:type="dxa"/>
        <w:tblLayout w:type="fixed"/>
        <w:tblLook w:val="04A0" w:firstRow="1" w:lastRow="0" w:firstColumn="1" w:lastColumn="0" w:noHBand="0" w:noVBand="1"/>
      </w:tblPr>
      <w:tblGrid>
        <w:gridCol w:w="567"/>
        <w:gridCol w:w="2183"/>
        <w:gridCol w:w="227"/>
        <w:gridCol w:w="1559"/>
        <w:gridCol w:w="567"/>
        <w:gridCol w:w="2401"/>
        <w:gridCol w:w="1852"/>
      </w:tblGrid>
      <w:tr w:rsidR="00AD466B" w:rsidRPr="00C822F1" w:rsidTr="00AD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6" w:type="dxa"/>
            <w:gridSpan w:val="4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1-е и 3-е классы</w:t>
            </w:r>
          </w:p>
        </w:tc>
        <w:tc>
          <w:tcPr>
            <w:tcW w:w="4820" w:type="dxa"/>
            <w:gridSpan w:val="3"/>
            <w:vAlign w:val="center"/>
          </w:tcPr>
          <w:p w:rsidR="00AD466B" w:rsidRPr="00C822F1" w:rsidRDefault="00AD466B" w:rsidP="00AD46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2-е и 4-е классы</w:t>
            </w:r>
          </w:p>
        </w:tc>
      </w:tr>
      <w:tr w:rsidR="00AD466B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родолжительность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еремена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родолжительность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еремена</w:t>
            </w:r>
          </w:p>
        </w:tc>
      </w:tr>
      <w:tr w:rsidR="00AD466B" w:rsidRPr="00C822F1" w:rsidTr="00AD466B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aps w:val="0"/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vAlign w:val="center"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Завтрак в 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08.00</w:t>
            </w:r>
          </w:p>
        </w:tc>
        <w:tc>
          <w:tcPr>
            <w:tcW w:w="1786" w:type="dxa"/>
            <w:gridSpan w:val="2"/>
            <w:vAlign w:val="center"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3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466B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08.00 – 08.40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08.30 – 09.10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466B" w:rsidRPr="00C822F1" w:rsidTr="00AD466B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09.00 – 09.40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09.30 – 10.10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466B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 – 10.40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10.30 – 11.10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466B" w:rsidRPr="00C822F1" w:rsidTr="00AD466B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11.00 – 11.40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11.30 – 12.10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466B" w:rsidRPr="00C822F1" w:rsidTr="00AD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 – 12.40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12.30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AD466B" w:rsidRPr="00C822F1" w:rsidTr="00AD466B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– 13.40</w:t>
            </w:r>
          </w:p>
        </w:tc>
        <w:tc>
          <w:tcPr>
            <w:tcW w:w="1559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13.30 – 14.10</w:t>
            </w:r>
          </w:p>
        </w:tc>
        <w:tc>
          <w:tcPr>
            <w:tcW w:w="1852" w:type="dxa"/>
            <w:vAlign w:val="center"/>
            <w:hideMark/>
          </w:tcPr>
          <w:p w:rsidR="00AD466B" w:rsidRPr="00C822F1" w:rsidRDefault="00AD466B" w:rsidP="00AD4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</w:tbl>
    <w:p w:rsidR="0074713B" w:rsidRPr="00C822F1" w:rsidRDefault="0074713B" w:rsidP="00C822F1"/>
    <w:sectPr w:rsidR="0074713B" w:rsidRPr="00C82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4B"/>
    <w:rsid w:val="0012649C"/>
    <w:rsid w:val="0059104B"/>
    <w:rsid w:val="0074713B"/>
    <w:rsid w:val="00AD466B"/>
    <w:rsid w:val="00C8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773E"/>
  <w15:chartTrackingRefBased/>
  <w15:docId w15:val="{4C65C56C-B0FC-47C5-BEAD-1A4C559B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2">
    <w:name w:val="Plain Table 2"/>
    <w:basedOn w:val="a1"/>
    <w:uiPriority w:val="42"/>
    <w:rsid w:val="00C822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C822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Ерохин А. В.</dc:creator>
  <cp:keywords/>
  <dc:description/>
  <cp:lastModifiedBy>Ерохин А. В.</cp:lastModifiedBy>
  <cp:revision>2</cp:revision>
  <dcterms:created xsi:type="dcterms:W3CDTF">2020-08-21T16:45:00Z</dcterms:created>
  <dcterms:modified xsi:type="dcterms:W3CDTF">2020-08-21T16:45:00Z</dcterms:modified>
</cp:coreProperties>
</file>